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6031"/>
        <w:gridCol w:w="669"/>
        <w:gridCol w:w="743"/>
        <w:gridCol w:w="1313"/>
        <w:gridCol w:w="1436"/>
      </w:tblGrid>
      <w:tr w:rsidR="00A10D81" w:rsidTr="00567E07">
        <w:trPr>
          <w:trHeight w:val="57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563390" w:rsidRPr="00AF33C7" w:rsidTr="00A44C75">
        <w:trPr>
          <w:trHeight w:val="118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90" w:rsidRPr="00A44C75" w:rsidRDefault="00563390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A44C75">
              <w:rPr>
                <w:rFonts w:ascii="Arial" w:hAnsi="Arial" w:cs="Arial"/>
                <w:sz w:val="24"/>
                <w:szCs w:val="28"/>
              </w:rPr>
              <w:t>01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90" w:rsidRPr="003F5E94" w:rsidRDefault="00D40F81" w:rsidP="00EC04AD">
            <w:pPr>
              <w:rPr>
                <w:rFonts w:ascii="Arial" w:hAnsi="Arial" w:cs="Arial"/>
                <w:sz w:val="26"/>
                <w:szCs w:val="26"/>
              </w:rPr>
            </w:pPr>
            <w:r w:rsidRPr="0019745C">
              <w:rPr>
                <w:rFonts w:ascii="Arial" w:hAnsi="Arial" w:cs="Arial"/>
                <w:bCs/>
                <w:sz w:val="27"/>
                <w:szCs w:val="27"/>
              </w:rPr>
              <w:t xml:space="preserve">PRESTAÇÃO DE SERVIÇO DE </w:t>
            </w:r>
            <w:r w:rsidRPr="00A669DB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DEDETIZAÇÃO </w:t>
            </w:r>
            <w:r w:rsidRPr="0019745C">
              <w:rPr>
                <w:rFonts w:ascii="Arial" w:hAnsi="Arial" w:cs="Arial"/>
                <w:bCs/>
                <w:sz w:val="27"/>
                <w:szCs w:val="27"/>
              </w:rPr>
              <w:t xml:space="preserve">(CONTROLE DE INSETOS RASTEIROS: BARATAS, FORMIGAS, PULGA E ARANHA) E </w:t>
            </w:r>
            <w:r w:rsidRPr="00A669DB">
              <w:rPr>
                <w:rFonts w:ascii="Arial" w:hAnsi="Arial" w:cs="Arial"/>
                <w:b/>
                <w:bCs/>
                <w:sz w:val="27"/>
                <w:szCs w:val="27"/>
              </w:rPr>
              <w:t>DESRATIZAÇÃO</w:t>
            </w:r>
            <w:r w:rsidRPr="0019745C">
              <w:rPr>
                <w:rFonts w:ascii="Arial" w:hAnsi="Arial" w:cs="Arial"/>
                <w:bCs/>
                <w:sz w:val="27"/>
                <w:szCs w:val="27"/>
              </w:rPr>
              <w:t xml:space="preserve"> (CONTROLE DE RATOS) EM 19 (DEZENOVE) UNIDADES ESCOLARES DO MUNICÍPIO, 04 (QUATRO) CRECHES MUNICIPAIS, 01 (UMA) CASA DE CULTURA, 01 (UMA) SEDE DA SECRETARIA MUNICIPAL DE EDUCAÇÃO E 01 (UMA) BIBLIOTECA, PERFAZENDO O TOTAL DE </w:t>
            </w:r>
            <w:r w:rsidRPr="00505464">
              <w:rPr>
                <w:rFonts w:ascii="Arial" w:hAnsi="Arial" w:cs="Arial"/>
                <w:b/>
                <w:bCs/>
                <w:sz w:val="27"/>
                <w:szCs w:val="27"/>
              </w:rPr>
              <w:t>3.100 M2</w:t>
            </w:r>
            <w:r w:rsidRPr="0019745C">
              <w:rPr>
                <w:rFonts w:ascii="Arial" w:hAnsi="Arial" w:cs="Arial"/>
                <w:bCs/>
                <w:sz w:val="27"/>
                <w:szCs w:val="27"/>
              </w:rPr>
              <w:t xml:space="preserve">, </w:t>
            </w:r>
            <w:r w:rsidRPr="00D40F81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INCLUINDO 01 REVISÃO DO SERVIÇO PARA O PRAZO DE DURABILIDADE DE 12 (DOZE) </w:t>
            </w:r>
            <w:proofErr w:type="gramStart"/>
            <w:r w:rsidRPr="00D40F81">
              <w:rPr>
                <w:rFonts w:ascii="Arial" w:hAnsi="Arial" w:cs="Arial"/>
                <w:b/>
                <w:bCs/>
                <w:sz w:val="27"/>
                <w:szCs w:val="27"/>
              </w:rPr>
              <w:t>MESES</w:t>
            </w:r>
            <w:proofErr w:type="gramEnd"/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90" w:rsidRP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SRV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90" w:rsidRP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90" w:rsidRPr="00E062AC" w:rsidRDefault="00563390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90" w:rsidRPr="00E062AC" w:rsidRDefault="00563390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  <w:tr w:rsidR="00175AE7" w:rsidRPr="00AF33C7" w:rsidTr="00567E07">
        <w:trPr>
          <w:trHeight w:val="397"/>
          <w:jc w:val="center"/>
        </w:trPr>
        <w:tc>
          <w:tcPr>
            <w:tcW w:w="10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75AE7" w:rsidRPr="00E062AC" w:rsidRDefault="00175AE7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</w:tbl>
    <w:p w:rsidR="00FA37C5" w:rsidRPr="00BC241F" w:rsidRDefault="00FA37C5" w:rsidP="00FA37C5">
      <w:pPr>
        <w:rPr>
          <w:rFonts w:ascii="Arial" w:hAnsi="Arial" w:cs="Arial"/>
          <w:sz w:val="2"/>
          <w:szCs w:val="28"/>
          <w:lang w:val="pt-PT"/>
        </w:rPr>
      </w:pPr>
    </w:p>
    <w:p w:rsidR="00FA37C5" w:rsidRPr="00FA37C5" w:rsidRDefault="00FA37C5" w:rsidP="00FA37C5">
      <w:pPr>
        <w:rPr>
          <w:rFonts w:ascii="Arial" w:hAnsi="Arial" w:cs="Arial"/>
          <w:sz w:val="10"/>
          <w:szCs w:val="28"/>
          <w:lang w:val="pt-PT"/>
        </w:rPr>
      </w:pPr>
    </w:p>
    <w:p w:rsidR="00342FA9" w:rsidRDefault="00342FA9" w:rsidP="00FA37C5">
      <w:pPr>
        <w:rPr>
          <w:rFonts w:ascii="Arial" w:hAnsi="Arial" w:cs="Arial"/>
          <w:szCs w:val="28"/>
          <w:lang w:val="pt-PT"/>
        </w:rPr>
      </w:pPr>
    </w:p>
    <w:p w:rsidR="00342FA9" w:rsidRPr="00FA37C5" w:rsidRDefault="00342FA9" w:rsidP="00FA37C5">
      <w:pPr>
        <w:rPr>
          <w:rFonts w:ascii="Arial" w:hAnsi="Arial" w:cs="Arial"/>
          <w:sz w:val="10"/>
          <w:szCs w:val="28"/>
          <w:lang w:val="pt-PT"/>
        </w:rPr>
      </w:pPr>
    </w:p>
    <w:p w:rsidR="00FA37C5" w:rsidRPr="00FA37C5" w:rsidRDefault="00FA37C5" w:rsidP="00FA37C5">
      <w:pPr>
        <w:rPr>
          <w:rFonts w:ascii="Arial" w:hAnsi="Arial" w:cs="Arial"/>
          <w:sz w:val="10"/>
          <w:szCs w:val="28"/>
          <w:lang w:val="pt-PT"/>
        </w:rPr>
      </w:pPr>
    </w:p>
    <w:p w:rsidR="00FA37C5" w:rsidRPr="00FA37C5" w:rsidRDefault="00FA37C5" w:rsidP="00FA37C5">
      <w:pPr>
        <w:rPr>
          <w:rFonts w:ascii="Arial" w:hAnsi="Arial" w:cs="Arial"/>
          <w:sz w:val="10"/>
          <w:szCs w:val="28"/>
          <w:lang w:val="pt-PT"/>
        </w:rPr>
      </w:pPr>
    </w:p>
    <w:p w:rsidR="00FA37C5" w:rsidRPr="00FA37C5" w:rsidRDefault="00FA37C5" w:rsidP="00FA37C5">
      <w:pPr>
        <w:tabs>
          <w:tab w:val="left" w:pos="3990"/>
        </w:tabs>
        <w:rPr>
          <w:rFonts w:ascii="Arial" w:hAnsi="Arial" w:cs="Arial"/>
          <w:sz w:val="10"/>
          <w:szCs w:val="28"/>
          <w:lang w:val="pt-PT"/>
        </w:rPr>
      </w:pPr>
      <w:r>
        <w:rPr>
          <w:rFonts w:ascii="Arial" w:hAnsi="Arial" w:cs="Arial"/>
          <w:sz w:val="10"/>
          <w:szCs w:val="28"/>
          <w:lang w:val="pt-PT"/>
        </w:rPr>
        <w:tab/>
      </w:r>
    </w:p>
    <w:p w:rsidR="00F601C7" w:rsidRPr="00FA37C5" w:rsidRDefault="00F601C7" w:rsidP="00FA37C5">
      <w:pPr>
        <w:rPr>
          <w:rFonts w:ascii="Arial" w:hAnsi="Arial" w:cs="Arial"/>
          <w:sz w:val="10"/>
          <w:szCs w:val="28"/>
          <w:lang w:val="pt-PT"/>
        </w:rPr>
      </w:pPr>
    </w:p>
    <w:sectPr w:rsidR="00F601C7" w:rsidRPr="00FA37C5" w:rsidSect="00A10D81">
      <w:headerReference w:type="default" r:id="rId7"/>
      <w:footerReference w:type="default" r:id="rId8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787" w:rsidRDefault="00B83787">
      <w:r>
        <w:separator/>
      </w:r>
    </w:p>
  </w:endnote>
  <w:endnote w:type="continuationSeparator" w:id="0">
    <w:p w:rsidR="00B83787" w:rsidRDefault="00B83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Pr="00CF0A6D" w:rsidRDefault="00421F93" w:rsidP="00AC0C7B">
    <w:pPr>
      <w:tabs>
        <w:tab w:val="left" w:pos="1200"/>
      </w:tabs>
      <w:jc w:val="center"/>
      <w:rPr>
        <w:rFonts w:ascii="Arial Black" w:hAnsi="Arial Black"/>
        <w:sz w:val="4"/>
        <w:szCs w:val="24"/>
      </w:rPr>
    </w:pP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E74523">
      <w:rPr>
        <w:rFonts w:ascii="Arial Black" w:hAnsi="Arial Black"/>
        <w:szCs w:val="24"/>
      </w:rPr>
      <w:t>_</w:t>
    </w:r>
    <w:r w:rsidR="00D12C33">
      <w:rPr>
        <w:rFonts w:ascii="Arial Black" w:hAnsi="Arial Black"/>
        <w:szCs w:val="24"/>
      </w:rPr>
      <w:t>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A70907" w:rsidRPr="003012AE" w:rsidRDefault="00A70907" w:rsidP="00A70907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A70907" w:rsidRPr="003012AE" w:rsidRDefault="00A70907" w:rsidP="00A70907">
    <w:pPr>
      <w:numPr>
        <w:ilvl w:val="0"/>
        <w:numId w:val="2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70907" w:rsidRPr="003012AE" w:rsidRDefault="00A70907" w:rsidP="00A70907">
    <w:pPr>
      <w:numPr>
        <w:ilvl w:val="0"/>
        <w:numId w:val="2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PARECER PARA DISPENSA DE LICITAÇÃO ATRAVÉS DO ART. 75 DA LEI 14.133/21, PELO CONTROLE INTERNO E ASSESSORIA JURÍDICA E VERIFICAÇÃO DE DISPONIBILIDADE ORÇAMENTÁRIA.</w:t>
    </w:r>
  </w:p>
  <w:p w:rsidR="00421F93" w:rsidRPr="002D4B5D" w:rsidRDefault="00421F93" w:rsidP="004E0971">
    <w:pPr>
      <w:tabs>
        <w:tab w:val="left" w:pos="1200"/>
      </w:tabs>
      <w:jc w:val="center"/>
      <w:rPr>
        <w:b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787" w:rsidRDefault="00B83787">
      <w:r>
        <w:separator/>
      </w:r>
    </w:p>
  </w:footnote>
  <w:footnote w:type="continuationSeparator" w:id="0">
    <w:p w:rsidR="00B83787" w:rsidRDefault="00B837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3A4F15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3A4F15" w:rsidRPr="005B26C6">
      <w:rPr>
        <w:rStyle w:val="Nmerodepgina"/>
        <w:rFonts w:ascii="Arial" w:hAnsi="Arial" w:cs="Arial"/>
        <w:bCs/>
        <w:sz w:val="16"/>
      </w:rPr>
      <w:fldChar w:fldCharType="separate"/>
    </w:r>
    <w:r w:rsidR="00B53ED8">
      <w:rPr>
        <w:rStyle w:val="Nmerodepgina"/>
        <w:rFonts w:ascii="Arial" w:hAnsi="Arial" w:cs="Arial"/>
        <w:bCs/>
        <w:noProof/>
        <w:sz w:val="16"/>
      </w:rPr>
      <w:t>1</w:t>
    </w:r>
    <w:r w:rsidR="003A4F15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3A4F15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3A4F15" w:rsidRPr="005B26C6">
      <w:rPr>
        <w:rStyle w:val="Nmerodepgina"/>
        <w:rFonts w:ascii="Arial" w:hAnsi="Arial" w:cs="Arial"/>
        <w:bCs/>
        <w:sz w:val="16"/>
      </w:rPr>
      <w:fldChar w:fldCharType="separate"/>
    </w:r>
    <w:r w:rsidR="00B53ED8">
      <w:rPr>
        <w:rStyle w:val="Nmerodepgina"/>
        <w:rFonts w:ascii="Arial" w:hAnsi="Arial" w:cs="Arial"/>
        <w:bCs/>
        <w:noProof/>
        <w:sz w:val="16"/>
      </w:rPr>
      <w:t>1</w:t>
    </w:r>
    <w:r w:rsidR="003A4F15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B53ED8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-151130</wp:posOffset>
          </wp:positionH>
          <wp:positionV relativeFrom="paragraph">
            <wp:posOffset>23495</wp:posOffset>
          </wp:positionV>
          <wp:extent cx="765175" cy="753745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rect id="_x0000_s2050" style="position:absolute;left:0;text-align:left;margin-left:68.5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  <w:r w:rsidR="003A4F15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AA7032">
                    <w:rPr>
                      <w:sz w:val="24"/>
                      <w:szCs w:val="24"/>
                    </w:rPr>
                    <w:t>1873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22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5B1311">
      <w:rPr>
        <w:sz w:val="36"/>
        <w:szCs w:val="36"/>
      </w:rPr>
      <w:t>0</w:t>
    </w:r>
    <w:r w:rsidR="00AA7032">
      <w:rPr>
        <w:sz w:val="36"/>
        <w:szCs w:val="36"/>
      </w:rPr>
      <w:t>70</w:t>
    </w:r>
    <w:r>
      <w:rPr>
        <w:sz w:val="36"/>
        <w:szCs w:val="36"/>
      </w:rPr>
      <w:t>-</w:t>
    </w:r>
    <w:r w:rsidR="00C26204">
      <w:rPr>
        <w:sz w:val="36"/>
        <w:szCs w:val="36"/>
      </w:rPr>
      <w:t>0</w:t>
    </w:r>
    <w:r w:rsidR="008C5C8D">
      <w:rPr>
        <w:sz w:val="36"/>
        <w:szCs w:val="36"/>
      </w:rPr>
      <w:t>6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2026F6">
      <w:rPr>
        <w:sz w:val="36"/>
        <w:szCs w:val="36"/>
      </w:rPr>
      <w:t>2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7E6"/>
    <w:rsid w:val="000130B2"/>
    <w:rsid w:val="00013A33"/>
    <w:rsid w:val="00013EEF"/>
    <w:rsid w:val="0001402B"/>
    <w:rsid w:val="00014C18"/>
    <w:rsid w:val="0001630E"/>
    <w:rsid w:val="0001646A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EA9"/>
    <w:rsid w:val="0003487A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59B"/>
    <w:rsid w:val="0004346F"/>
    <w:rsid w:val="00043780"/>
    <w:rsid w:val="00043BB9"/>
    <w:rsid w:val="00044E7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C23"/>
    <w:rsid w:val="00062330"/>
    <w:rsid w:val="000634B0"/>
    <w:rsid w:val="000645C6"/>
    <w:rsid w:val="000649AB"/>
    <w:rsid w:val="00064CB1"/>
    <w:rsid w:val="00064E48"/>
    <w:rsid w:val="000651B4"/>
    <w:rsid w:val="000665FB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F17"/>
    <w:rsid w:val="00076673"/>
    <w:rsid w:val="00076CDF"/>
    <w:rsid w:val="00077D3A"/>
    <w:rsid w:val="00077F48"/>
    <w:rsid w:val="00080B9E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E102A"/>
    <w:rsid w:val="000E1673"/>
    <w:rsid w:val="000E1E2B"/>
    <w:rsid w:val="000E2FB3"/>
    <w:rsid w:val="000E60D1"/>
    <w:rsid w:val="000E689E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21FD"/>
    <w:rsid w:val="00112610"/>
    <w:rsid w:val="00112CDE"/>
    <w:rsid w:val="001136FA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EB2"/>
    <w:rsid w:val="001472A7"/>
    <w:rsid w:val="001508DE"/>
    <w:rsid w:val="0015168B"/>
    <w:rsid w:val="00152A3C"/>
    <w:rsid w:val="00152F67"/>
    <w:rsid w:val="0015397F"/>
    <w:rsid w:val="00153E57"/>
    <w:rsid w:val="00154C84"/>
    <w:rsid w:val="00154CBE"/>
    <w:rsid w:val="00155055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47B"/>
    <w:rsid w:val="001B0EEE"/>
    <w:rsid w:val="001B0F22"/>
    <w:rsid w:val="001B1579"/>
    <w:rsid w:val="001B1770"/>
    <w:rsid w:val="001B22C0"/>
    <w:rsid w:val="001B34D4"/>
    <w:rsid w:val="001B434C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7FEA"/>
    <w:rsid w:val="00200C36"/>
    <w:rsid w:val="002019AC"/>
    <w:rsid w:val="00201B5E"/>
    <w:rsid w:val="002026F6"/>
    <w:rsid w:val="00202A59"/>
    <w:rsid w:val="0020338E"/>
    <w:rsid w:val="002033D5"/>
    <w:rsid w:val="0020505F"/>
    <w:rsid w:val="0020599A"/>
    <w:rsid w:val="00206FD9"/>
    <w:rsid w:val="00211341"/>
    <w:rsid w:val="00211B0C"/>
    <w:rsid w:val="002128C6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644A"/>
    <w:rsid w:val="00296E28"/>
    <w:rsid w:val="00297695"/>
    <w:rsid w:val="00297F74"/>
    <w:rsid w:val="002A1012"/>
    <w:rsid w:val="002A18CC"/>
    <w:rsid w:val="002A2CA6"/>
    <w:rsid w:val="002A2FB2"/>
    <w:rsid w:val="002A3DEE"/>
    <w:rsid w:val="002A46A1"/>
    <w:rsid w:val="002A53D9"/>
    <w:rsid w:val="002A6416"/>
    <w:rsid w:val="002A7C99"/>
    <w:rsid w:val="002B060E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7A03"/>
    <w:rsid w:val="0030013C"/>
    <w:rsid w:val="0030099F"/>
    <w:rsid w:val="003024C7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A25"/>
    <w:rsid w:val="003A3C95"/>
    <w:rsid w:val="003A4F15"/>
    <w:rsid w:val="003A51E6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2D50"/>
    <w:rsid w:val="003C2D5D"/>
    <w:rsid w:val="003C3683"/>
    <w:rsid w:val="003C59D2"/>
    <w:rsid w:val="003C63A2"/>
    <w:rsid w:val="003C7B00"/>
    <w:rsid w:val="003D17B6"/>
    <w:rsid w:val="003D2A28"/>
    <w:rsid w:val="003D33D8"/>
    <w:rsid w:val="003D528F"/>
    <w:rsid w:val="003D61D1"/>
    <w:rsid w:val="003D6731"/>
    <w:rsid w:val="003D7542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E94"/>
    <w:rsid w:val="003F62E1"/>
    <w:rsid w:val="003F68C5"/>
    <w:rsid w:val="003F6A43"/>
    <w:rsid w:val="003F6DF7"/>
    <w:rsid w:val="003F72F9"/>
    <w:rsid w:val="003F7CDE"/>
    <w:rsid w:val="004013A0"/>
    <w:rsid w:val="00403E59"/>
    <w:rsid w:val="00405C84"/>
    <w:rsid w:val="004062BE"/>
    <w:rsid w:val="004065F3"/>
    <w:rsid w:val="00407399"/>
    <w:rsid w:val="00412320"/>
    <w:rsid w:val="00413882"/>
    <w:rsid w:val="0041433A"/>
    <w:rsid w:val="00414DFD"/>
    <w:rsid w:val="0041718F"/>
    <w:rsid w:val="00417600"/>
    <w:rsid w:val="00420257"/>
    <w:rsid w:val="004216F6"/>
    <w:rsid w:val="00421A59"/>
    <w:rsid w:val="00421F93"/>
    <w:rsid w:val="0042278A"/>
    <w:rsid w:val="0042345C"/>
    <w:rsid w:val="0042463C"/>
    <w:rsid w:val="00424B33"/>
    <w:rsid w:val="004266F8"/>
    <w:rsid w:val="00426740"/>
    <w:rsid w:val="00426E1A"/>
    <w:rsid w:val="00431BBF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5025"/>
    <w:rsid w:val="00445C47"/>
    <w:rsid w:val="00445FF1"/>
    <w:rsid w:val="00446A47"/>
    <w:rsid w:val="00446BFE"/>
    <w:rsid w:val="00450424"/>
    <w:rsid w:val="00450A66"/>
    <w:rsid w:val="004518A8"/>
    <w:rsid w:val="004523FC"/>
    <w:rsid w:val="00452F3B"/>
    <w:rsid w:val="0045359A"/>
    <w:rsid w:val="00454307"/>
    <w:rsid w:val="0045583B"/>
    <w:rsid w:val="004572B8"/>
    <w:rsid w:val="00460324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17D5"/>
    <w:rsid w:val="004B214D"/>
    <w:rsid w:val="004B2F22"/>
    <w:rsid w:val="004B4C89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5224A"/>
    <w:rsid w:val="00552370"/>
    <w:rsid w:val="00552506"/>
    <w:rsid w:val="00552720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D42"/>
    <w:rsid w:val="005C2473"/>
    <w:rsid w:val="005C2693"/>
    <w:rsid w:val="005C3180"/>
    <w:rsid w:val="005C3D39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64B4"/>
    <w:rsid w:val="005D7917"/>
    <w:rsid w:val="005E1849"/>
    <w:rsid w:val="005E1ADF"/>
    <w:rsid w:val="005E1B50"/>
    <w:rsid w:val="005E2885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1D0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653B"/>
    <w:rsid w:val="006377AD"/>
    <w:rsid w:val="006402F6"/>
    <w:rsid w:val="006425F5"/>
    <w:rsid w:val="0064263E"/>
    <w:rsid w:val="00642C9B"/>
    <w:rsid w:val="006432A6"/>
    <w:rsid w:val="00644139"/>
    <w:rsid w:val="00645691"/>
    <w:rsid w:val="00645DF1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7330"/>
    <w:rsid w:val="006605E9"/>
    <w:rsid w:val="006607F7"/>
    <w:rsid w:val="00662643"/>
    <w:rsid w:val="00664610"/>
    <w:rsid w:val="0066466F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1173"/>
    <w:rsid w:val="006F143F"/>
    <w:rsid w:val="006F1C1C"/>
    <w:rsid w:val="006F1CB3"/>
    <w:rsid w:val="006F2609"/>
    <w:rsid w:val="006F3438"/>
    <w:rsid w:val="006F4DE4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A93"/>
    <w:rsid w:val="00725D81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653B"/>
    <w:rsid w:val="00737448"/>
    <w:rsid w:val="00737C02"/>
    <w:rsid w:val="0074076C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A1209"/>
    <w:rsid w:val="007A16AC"/>
    <w:rsid w:val="007A1845"/>
    <w:rsid w:val="007A1A01"/>
    <w:rsid w:val="007A1A20"/>
    <w:rsid w:val="007A37A0"/>
    <w:rsid w:val="007A3ED9"/>
    <w:rsid w:val="007A4D33"/>
    <w:rsid w:val="007A4FD7"/>
    <w:rsid w:val="007B01C2"/>
    <w:rsid w:val="007B0ACC"/>
    <w:rsid w:val="007B0B56"/>
    <w:rsid w:val="007B0E22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78E"/>
    <w:rsid w:val="007E59D0"/>
    <w:rsid w:val="007E6485"/>
    <w:rsid w:val="007E77F6"/>
    <w:rsid w:val="007E7C7B"/>
    <w:rsid w:val="007F08DF"/>
    <w:rsid w:val="007F2D7E"/>
    <w:rsid w:val="007F2EC2"/>
    <w:rsid w:val="007F33D9"/>
    <w:rsid w:val="007F3E7D"/>
    <w:rsid w:val="007F5124"/>
    <w:rsid w:val="007F5B06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7FA"/>
    <w:rsid w:val="00842DAE"/>
    <w:rsid w:val="00843396"/>
    <w:rsid w:val="008442BD"/>
    <w:rsid w:val="008452EE"/>
    <w:rsid w:val="00845B2D"/>
    <w:rsid w:val="00845D2A"/>
    <w:rsid w:val="00847D2E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964"/>
    <w:rsid w:val="008B3B0D"/>
    <w:rsid w:val="008B3C9E"/>
    <w:rsid w:val="008B4CA2"/>
    <w:rsid w:val="008B5AC9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6687"/>
    <w:rsid w:val="008D7BA8"/>
    <w:rsid w:val="008E07BC"/>
    <w:rsid w:val="008E0E57"/>
    <w:rsid w:val="008E2012"/>
    <w:rsid w:val="008E2279"/>
    <w:rsid w:val="008E2983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C2E"/>
    <w:rsid w:val="00911C36"/>
    <w:rsid w:val="0091291E"/>
    <w:rsid w:val="00912AE2"/>
    <w:rsid w:val="009134E1"/>
    <w:rsid w:val="0091547C"/>
    <w:rsid w:val="0091551C"/>
    <w:rsid w:val="009157B7"/>
    <w:rsid w:val="00915B24"/>
    <w:rsid w:val="00916C4A"/>
    <w:rsid w:val="009172FB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8DA"/>
    <w:rsid w:val="00932F38"/>
    <w:rsid w:val="00934C6E"/>
    <w:rsid w:val="00935213"/>
    <w:rsid w:val="009352BD"/>
    <w:rsid w:val="009353F8"/>
    <w:rsid w:val="009356CD"/>
    <w:rsid w:val="00935C1C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60F8B"/>
    <w:rsid w:val="00961832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5141"/>
    <w:rsid w:val="009762E3"/>
    <w:rsid w:val="009771A4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20BD"/>
    <w:rsid w:val="009938FF"/>
    <w:rsid w:val="00993DB0"/>
    <w:rsid w:val="00994654"/>
    <w:rsid w:val="0099485F"/>
    <w:rsid w:val="00994BAF"/>
    <w:rsid w:val="0099566F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864"/>
    <w:rsid w:val="009E4F2E"/>
    <w:rsid w:val="009E54EC"/>
    <w:rsid w:val="009E57DA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A7"/>
    <w:rsid w:val="00A564B3"/>
    <w:rsid w:val="00A61624"/>
    <w:rsid w:val="00A61F1B"/>
    <w:rsid w:val="00A62B09"/>
    <w:rsid w:val="00A6380F"/>
    <w:rsid w:val="00A6455D"/>
    <w:rsid w:val="00A64BE8"/>
    <w:rsid w:val="00A651A3"/>
    <w:rsid w:val="00A65E19"/>
    <w:rsid w:val="00A66254"/>
    <w:rsid w:val="00A66B05"/>
    <w:rsid w:val="00A6721C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4013"/>
    <w:rsid w:val="00A840A9"/>
    <w:rsid w:val="00A848E3"/>
    <w:rsid w:val="00A8548C"/>
    <w:rsid w:val="00A855F8"/>
    <w:rsid w:val="00A85F3E"/>
    <w:rsid w:val="00A86E80"/>
    <w:rsid w:val="00A8747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118"/>
    <w:rsid w:val="00AA7032"/>
    <w:rsid w:val="00AA74EF"/>
    <w:rsid w:val="00AA7CDB"/>
    <w:rsid w:val="00AB06D2"/>
    <w:rsid w:val="00AB0763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7445"/>
    <w:rsid w:val="00B07CA7"/>
    <w:rsid w:val="00B12FAE"/>
    <w:rsid w:val="00B13DAB"/>
    <w:rsid w:val="00B14097"/>
    <w:rsid w:val="00B142DC"/>
    <w:rsid w:val="00B148BB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3ED8"/>
    <w:rsid w:val="00B5426C"/>
    <w:rsid w:val="00B5539D"/>
    <w:rsid w:val="00B55710"/>
    <w:rsid w:val="00B55F2E"/>
    <w:rsid w:val="00B560E4"/>
    <w:rsid w:val="00B56721"/>
    <w:rsid w:val="00B56798"/>
    <w:rsid w:val="00B61406"/>
    <w:rsid w:val="00B615E4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3787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4B8B"/>
    <w:rsid w:val="00BB5303"/>
    <w:rsid w:val="00BB55BB"/>
    <w:rsid w:val="00BB66DE"/>
    <w:rsid w:val="00BB67A7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9E2"/>
    <w:rsid w:val="00BD5109"/>
    <w:rsid w:val="00BD67FB"/>
    <w:rsid w:val="00BD6987"/>
    <w:rsid w:val="00BD6DD6"/>
    <w:rsid w:val="00BD7C25"/>
    <w:rsid w:val="00BE1CEF"/>
    <w:rsid w:val="00BE21BD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F99"/>
    <w:rsid w:val="00C07C13"/>
    <w:rsid w:val="00C125DB"/>
    <w:rsid w:val="00C14E1A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51C80"/>
    <w:rsid w:val="00C51E56"/>
    <w:rsid w:val="00C53825"/>
    <w:rsid w:val="00C540A9"/>
    <w:rsid w:val="00C56747"/>
    <w:rsid w:val="00C57253"/>
    <w:rsid w:val="00C57EBC"/>
    <w:rsid w:val="00C61459"/>
    <w:rsid w:val="00C61F9A"/>
    <w:rsid w:val="00C62D85"/>
    <w:rsid w:val="00C63921"/>
    <w:rsid w:val="00C65179"/>
    <w:rsid w:val="00C658C0"/>
    <w:rsid w:val="00C66793"/>
    <w:rsid w:val="00C72307"/>
    <w:rsid w:val="00C72F66"/>
    <w:rsid w:val="00C739AC"/>
    <w:rsid w:val="00C7651D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4B7"/>
    <w:rsid w:val="00D27544"/>
    <w:rsid w:val="00D30622"/>
    <w:rsid w:val="00D3199F"/>
    <w:rsid w:val="00D31F81"/>
    <w:rsid w:val="00D33129"/>
    <w:rsid w:val="00D33BC3"/>
    <w:rsid w:val="00D34063"/>
    <w:rsid w:val="00D354E7"/>
    <w:rsid w:val="00D3570F"/>
    <w:rsid w:val="00D369C1"/>
    <w:rsid w:val="00D40136"/>
    <w:rsid w:val="00D40F81"/>
    <w:rsid w:val="00D4129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922"/>
    <w:rsid w:val="00DA7BE3"/>
    <w:rsid w:val="00DB0A46"/>
    <w:rsid w:val="00DB102D"/>
    <w:rsid w:val="00DB2AC2"/>
    <w:rsid w:val="00DB2DEA"/>
    <w:rsid w:val="00DB45D7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C"/>
    <w:rsid w:val="00E03E89"/>
    <w:rsid w:val="00E04271"/>
    <w:rsid w:val="00E0549D"/>
    <w:rsid w:val="00E062AC"/>
    <w:rsid w:val="00E0667E"/>
    <w:rsid w:val="00E066C6"/>
    <w:rsid w:val="00E0676B"/>
    <w:rsid w:val="00E067E6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F98"/>
    <w:rsid w:val="00E25B60"/>
    <w:rsid w:val="00E26976"/>
    <w:rsid w:val="00E278D1"/>
    <w:rsid w:val="00E27991"/>
    <w:rsid w:val="00E3022A"/>
    <w:rsid w:val="00E31592"/>
    <w:rsid w:val="00E31642"/>
    <w:rsid w:val="00E324AC"/>
    <w:rsid w:val="00E32D4A"/>
    <w:rsid w:val="00E335D4"/>
    <w:rsid w:val="00E35147"/>
    <w:rsid w:val="00E3515A"/>
    <w:rsid w:val="00E35AF5"/>
    <w:rsid w:val="00E36E06"/>
    <w:rsid w:val="00E37395"/>
    <w:rsid w:val="00E42612"/>
    <w:rsid w:val="00E44D59"/>
    <w:rsid w:val="00E45C1B"/>
    <w:rsid w:val="00E46E1A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CCA"/>
    <w:rsid w:val="00E725D8"/>
    <w:rsid w:val="00E7316F"/>
    <w:rsid w:val="00E73296"/>
    <w:rsid w:val="00E74523"/>
    <w:rsid w:val="00E74ADF"/>
    <w:rsid w:val="00E762AB"/>
    <w:rsid w:val="00E7657E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6DFF"/>
    <w:rsid w:val="00E96F6D"/>
    <w:rsid w:val="00E976D4"/>
    <w:rsid w:val="00E976D9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2EC3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6A"/>
    <w:rsid w:val="00F56AA6"/>
    <w:rsid w:val="00F5776B"/>
    <w:rsid w:val="00F601C7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603A"/>
    <w:rsid w:val="00FC2375"/>
    <w:rsid w:val="00FC295D"/>
    <w:rsid w:val="00FC3A12"/>
    <w:rsid w:val="00FC4F8B"/>
    <w:rsid w:val="00FC5744"/>
    <w:rsid w:val="00FC65EF"/>
    <w:rsid w:val="00FC6D68"/>
    <w:rsid w:val="00FC7FA3"/>
    <w:rsid w:val="00FD03DD"/>
    <w:rsid w:val="00FD07DF"/>
    <w:rsid w:val="00FD0ACA"/>
    <w:rsid w:val="00FD0D5E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507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18</cp:revision>
  <cp:lastPrinted>2022-06-20T13:38:00Z</cp:lastPrinted>
  <dcterms:created xsi:type="dcterms:W3CDTF">2022-06-14T13:30:00Z</dcterms:created>
  <dcterms:modified xsi:type="dcterms:W3CDTF">2022-06-24T18:27:00Z</dcterms:modified>
</cp:coreProperties>
</file>